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2F6307">
        <w:rPr>
          <w:b/>
          <w:sz w:val="40"/>
          <w:szCs w:val="40"/>
        </w:rPr>
        <w:t>pis z jednání OORM ze dne 25.3.</w:t>
      </w:r>
      <w:r w:rsidR="00326BE4">
        <w:rPr>
          <w:b/>
          <w:sz w:val="40"/>
          <w:szCs w:val="40"/>
        </w:rPr>
        <w:t>2025 v Loučanech</w:t>
      </w:r>
    </w:p>
    <w:p w:rsidR="000C78BB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="00CB5C81" w:rsidRPr="00CB5C81">
        <w:rPr>
          <w:b/>
          <w:sz w:val="28"/>
          <w:szCs w:val="28"/>
        </w:rPr>
        <w:t xml:space="preserve"> </w:t>
      </w:r>
      <w:r w:rsidR="00CB5C81">
        <w:rPr>
          <w:b/>
          <w:sz w:val="28"/>
          <w:szCs w:val="28"/>
        </w:rPr>
        <w:t>Daniela Gregorová,</w:t>
      </w:r>
      <w:r w:rsidRPr="0041132D">
        <w:rPr>
          <w:b/>
          <w:sz w:val="28"/>
          <w:szCs w:val="28"/>
        </w:rPr>
        <w:t xml:space="preserve"> Lenka Trnk</w:t>
      </w:r>
      <w:r w:rsidR="00FC796C">
        <w:rPr>
          <w:b/>
          <w:sz w:val="28"/>
          <w:szCs w:val="28"/>
        </w:rPr>
        <w:t>ová, Petr Šmakal</w:t>
      </w:r>
    </w:p>
    <w:p w:rsidR="00AD1469" w:rsidRDefault="00CB5C81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Omluveni: Lenka Hajdíková</w:t>
      </w:r>
      <w:r w:rsidRPr="00CB5C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Pavel Pazdera, Miroslav Mašláň</w:t>
      </w:r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Hosté: Vlastimila Švubová starostka OSH Olomouc</w:t>
      </w:r>
    </w:p>
    <w:p w:rsidR="00135B54" w:rsidRDefault="002F6307" w:rsidP="002F630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Lukáš Debnár, František Crha</w:t>
      </w:r>
      <w:r w:rsidRPr="002F63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zástupci OORR</w:t>
      </w:r>
    </w:p>
    <w:p w:rsidR="002F6307" w:rsidRPr="0041132D" w:rsidRDefault="002F6307" w:rsidP="002F630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Jiří Brlka</w:t>
      </w:r>
      <w:r w:rsidR="00212055">
        <w:rPr>
          <w:b/>
          <w:sz w:val="28"/>
          <w:szCs w:val="28"/>
        </w:rPr>
        <w:t>- SDH Veklý Újezd</w:t>
      </w:r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A43AF6">
        <w:rPr>
          <w:b/>
          <w:sz w:val="28"/>
          <w:szCs w:val="28"/>
        </w:rPr>
        <w:t xml:space="preserve">: </w:t>
      </w:r>
      <w:r w:rsidR="002F6307">
        <w:rPr>
          <w:b/>
          <w:sz w:val="28"/>
          <w:szCs w:val="28"/>
        </w:rPr>
        <w:t>Dáša Bartoňková, Petr Šmakal</w:t>
      </w:r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Kontrola plnění úkolů</w:t>
      </w:r>
    </w:p>
    <w:p w:rsidR="00326BE4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3. Příprava OZ Plamen okresní kolo</w:t>
      </w:r>
    </w:p>
    <w:p w:rsidR="00326BE4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 Příprava OZ dorost okresní kolo</w:t>
      </w:r>
    </w:p>
    <w:p w:rsidR="00FC796C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6A10AC">
        <w:rPr>
          <w:b/>
          <w:sz w:val="32"/>
          <w:szCs w:val="32"/>
        </w:rPr>
        <w:t xml:space="preserve">. </w:t>
      </w:r>
      <w:r w:rsidR="007B1772">
        <w:rPr>
          <w:b/>
          <w:sz w:val="32"/>
          <w:szCs w:val="32"/>
        </w:rPr>
        <w:t>Technická příprava PÚ</w:t>
      </w:r>
      <w:r w:rsidR="002F6307">
        <w:rPr>
          <w:b/>
          <w:sz w:val="32"/>
          <w:szCs w:val="32"/>
        </w:rPr>
        <w:t xml:space="preserve"> CTIF</w:t>
      </w:r>
    </w:p>
    <w:p w:rsidR="00326BE4" w:rsidRDefault="00326BE4" w:rsidP="00A43AF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5E7AE0">
        <w:rPr>
          <w:b/>
          <w:sz w:val="32"/>
          <w:szCs w:val="32"/>
        </w:rPr>
        <w:t xml:space="preserve">. </w:t>
      </w:r>
      <w:r w:rsidR="002F6307">
        <w:rPr>
          <w:b/>
          <w:sz w:val="32"/>
          <w:szCs w:val="32"/>
        </w:rPr>
        <w:t>Zhodnocení školení vedoucích mládeže</w:t>
      </w:r>
    </w:p>
    <w:p w:rsidR="00FC796C" w:rsidRDefault="005807D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B379F">
        <w:rPr>
          <w:b/>
          <w:sz w:val="32"/>
          <w:szCs w:val="32"/>
        </w:rPr>
        <w:t xml:space="preserve">. </w:t>
      </w:r>
      <w:r w:rsidR="00326BE4"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5807D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B33D73">
        <w:rPr>
          <w:b/>
          <w:sz w:val="24"/>
          <w:szCs w:val="24"/>
        </w:rPr>
        <w:t>D.Bartoňková přivítala všechny členy OORM</w:t>
      </w:r>
      <w:r w:rsidR="00C72040">
        <w:rPr>
          <w:b/>
          <w:sz w:val="24"/>
          <w:szCs w:val="24"/>
        </w:rPr>
        <w:t xml:space="preserve"> a hosty</w:t>
      </w:r>
      <w:r w:rsidR="006A10AC" w:rsidRPr="00B33D73">
        <w:rPr>
          <w:b/>
          <w:sz w:val="24"/>
          <w:szCs w:val="24"/>
        </w:rPr>
        <w:t xml:space="preserve"> </w:t>
      </w:r>
      <w:r w:rsidRPr="00B33D73">
        <w:rPr>
          <w:b/>
          <w:sz w:val="24"/>
          <w:szCs w:val="24"/>
        </w:rPr>
        <w:t>na dnešním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5807DF" w:rsidRDefault="005807DF" w:rsidP="004B379F">
      <w:pPr>
        <w:pStyle w:val="Bezmezer"/>
        <w:rPr>
          <w:b/>
          <w:sz w:val="32"/>
          <w:szCs w:val="32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4B379F">
        <w:rPr>
          <w:b/>
          <w:sz w:val="32"/>
          <w:szCs w:val="32"/>
        </w:rPr>
        <w:t xml:space="preserve"> </w:t>
      </w:r>
      <w:r w:rsidR="00E15014">
        <w:rPr>
          <w:b/>
          <w:sz w:val="32"/>
          <w:szCs w:val="32"/>
        </w:rPr>
        <w:t>Kontrola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5807DF" w:rsidRPr="00F64456" w:rsidRDefault="005807DF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body </w:t>
      </w:r>
      <w:r w:rsidR="002F6307">
        <w:rPr>
          <w:b/>
          <w:sz w:val="24"/>
          <w:szCs w:val="24"/>
        </w:rPr>
        <w:t>4</w:t>
      </w:r>
      <w:r w:rsidR="0031694A">
        <w:rPr>
          <w:b/>
          <w:sz w:val="24"/>
          <w:szCs w:val="24"/>
        </w:rPr>
        <w:t>,6</w:t>
      </w:r>
      <w:r>
        <w:rPr>
          <w:b/>
          <w:sz w:val="24"/>
          <w:szCs w:val="24"/>
        </w:rPr>
        <w:t xml:space="preserve"> v samostatných bodech</w:t>
      </w:r>
    </w:p>
    <w:p w:rsidR="00E15014" w:rsidRDefault="00E15014" w:rsidP="00B361CA">
      <w:pPr>
        <w:pStyle w:val="Bezmezer"/>
        <w:rPr>
          <w:b/>
          <w:sz w:val="32"/>
          <w:szCs w:val="32"/>
        </w:rPr>
      </w:pP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5807DF" w:rsidRDefault="00326BE4" w:rsidP="005807D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Ad.3) </w:t>
      </w:r>
      <w:r w:rsidR="007B1772">
        <w:rPr>
          <w:b/>
          <w:sz w:val="32"/>
          <w:szCs w:val="32"/>
        </w:rPr>
        <w:t>Příprava OZ Plamen okresní kolo</w:t>
      </w:r>
    </w:p>
    <w:p w:rsidR="0031694A" w:rsidRP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OZ přichystána, vypracuje M.Mašláň</w:t>
      </w:r>
    </w:p>
    <w:p w:rsid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D.Bartoňková předloží VV OSH Olomouc ke schválení</w:t>
      </w:r>
    </w:p>
    <w:p w:rsidR="007B1772" w:rsidRDefault="007B1772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7B1772">
        <w:rPr>
          <w:b/>
          <w:sz w:val="24"/>
          <w:szCs w:val="24"/>
        </w:rPr>
        <w:t>OORR</w:t>
      </w:r>
      <w:r>
        <w:rPr>
          <w:b/>
          <w:sz w:val="24"/>
          <w:szCs w:val="24"/>
        </w:rPr>
        <w:t xml:space="preserve"> technická četa</w:t>
      </w:r>
    </w:p>
    <w:p w:rsidR="007B1772" w:rsidRPr="007B1772" w:rsidRDefault="007B1772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ceny,</w:t>
      </w:r>
      <w:r w:rsidR="002120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poháry zajistí starostka OSH Olomouc</w:t>
      </w:r>
    </w:p>
    <w:p w:rsidR="007B1772" w:rsidRDefault="007B1772" w:rsidP="000D77E3">
      <w:pPr>
        <w:pStyle w:val="Bezmezer"/>
        <w:rPr>
          <w:b/>
          <w:sz w:val="32"/>
          <w:szCs w:val="32"/>
        </w:rPr>
      </w:pPr>
    </w:p>
    <w:p w:rsidR="00326BE4" w:rsidRDefault="00326BE4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Ad.4)</w:t>
      </w:r>
      <w:r w:rsidR="00B03BFA">
        <w:rPr>
          <w:b/>
          <w:sz w:val="32"/>
          <w:szCs w:val="32"/>
        </w:rPr>
        <w:t xml:space="preserve"> </w:t>
      </w:r>
      <w:r w:rsidR="007B1772">
        <w:rPr>
          <w:b/>
          <w:sz w:val="32"/>
          <w:szCs w:val="32"/>
        </w:rPr>
        <w:t>Příprava OZ dorost okresní kolo</w:t>
      </w:r>
    </w:p>
    <w:p w:rsidR="00B03BFA" w:rsidRP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proběhne společně s okresním kolem mužů a žen</w:t>
      </w:r>
    </w:p>
    <w:p w:rsidR="007B1772" w:rsidRP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se zástupci OORR vytvořena OZ</w:t>
      </w:r>
    </w:p>
    <w:p w:rsidR="007B1772" w:rsidRP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vypracuje M.Mašláň</w:t>
      </w:r>
    </w:p>
    <w:p w:rsid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D.Bartoňková předloží VV OSH Olomouc ke schválení</w:t>
      </w:r>
    </w:p>
    <w:p w:rsidR="007B1772" w:rsidRDefault="007B1772" w:rsidP="007B1772">
      <w:pPr>
        <w:pStyle w:val="Bezmezer"/>
        <w:ind w:left="720"/>
        <w:rPr>
          <w:b/>
          <w:sz w:val="32"/>
          <w:szCs w:val="32"/>
        </w:rPr>
      </w:pPr>
    </w:p>
    <w:p w:rsidR="0031694A" w:rsidRDefault="0031694A" w:rsidP="000D77E3">
      <w:pPr>
        <w:pStyle w:val="Bezmezer"/>
        <w:rPr>
          <w:b/>
          <w:sz w:val="32"/>
          <w:szCs w:val="32"/>
        </w:rPr>
      </w:pPr>
    </w:p>
    <w:p w:rsidR="00340EE5" w:rsidRDefault="00B03BFA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361CA" w:rsidRPr="00B361CA">
        <w:rPr>
          <w:b/>
          <w:sz w:val="32"/>
          <w:szCs w:val="32"/>
        </w:rPr>
        <w:t>Ad.</w:t>
      </w:r>
      <w:r>
        <w:rPr>
          <w:b/>
          <w:sz w:val="32"/>
          <w:szCs w:val="32"/>
        </w:rPr>
        <w:t>5</w:t>
      </w:r>
      <w:r w:rsidR="00B361CA">
        <w:rPr>
          <w:b/>
          <w:sz w:val="32"/>
          <w:szCs w:val="32"/>
        </w:rPr>
        <w:t>)</w:t>
      </w:r>
      <w:r w:rsidR="005D0290">
        <w:rPr>
          <w:b/>
          <w:sz w:val="32"/>
          <w:szCs w:val="32"/>
        </w:rPr>
        <w:t xml:space="preserve"> </w:t>
      </w:r>
      <w:r w:rsidR="007B1772">
        <w:rPr>
          <w:b/>
          <w:sz w:val="32"/>
          <w:szCs w:val="32"/>
        </w:rPr>
        <w:t>Technická příprava PÚ CTIF</w:t>
      </w:r>
    </w:p>
    <w:p w:rsidR="00B03BFA" w:rsidRPr="007B1772" w:rsidRDefault="0031694A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26.4.2025 Chválkovice</w:t>
      </w:r>
    </w:p>
    <w:p w:rsidR="007B1772" w:rsidRPr="003B42B0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převoz </w:t>
      </w:r>
      <w:r w:rsidR="003B42B0">
        <w:rPr>
          <w:b/>
          <w:sz w:val="24"/>
          <w:szCs w:val="24"/>
        </w:rPr>
        <w:t>překážek ze stadionu P.Šmakal</w:t>
      </w:r>
    </w:p>
    <w:p w:rsidR="003B42B0" w:rsidRPr="003B42B0" w:rsidRDefault="003B42B0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příprava dráhy - </w:t>
      </w:r>
      <w:r w:rsidR="00212055">
        <w:rPr>
          <w:b/>
          <w:sz w:val="24"/>
          <w:szCs w:val="24"/>
        </w:rPr>
        <w:t xml:space="preserve"> OORM 25.4.2025</w:t>
      </w:r>
      <w:r>
        <w:rPr>
          <w:b/>
          <w:sz w:val="24"/>
          <w:szCs w:val="24"/>
        </w:rPr>
        <w:t xml:space="preserve"> C</w:t>
      </w:r>
      <w:r w:rsidR="00212055">
        <w:rPr>
          <w:b/>
          <w:sz w:val="24"/>
          <w:szCs w:val="24"/>
        </w:rPr>
        <w:t>hválkovice</w:t>
      </w:r>
      <w:r>
        <w:rPr>
          <w:b/>
          <w:sz w:val="24"/>
          <w:szCs w:val="24"/>
        </w:rPr>
        <w:t xml:space="preserve"> od 17.30 hodin</w:t>
      </w:r>
    </w:p>
    <w:p w:rsidR="003B42B0" w:rsidRPr="003B42B0" w:rsidRDefault="003B42B0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ozvučení OSH Olomouc</w:t>
      </w:r>
    </w:p>
    <w:p w:rsidR="003B42B0" w:rsidRPr="003B42B0" w:rsidRDefault="003B42B0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terče PÚ CTIF – SDH Trusovice</w:t>
      </w:r>
    </w:p>
    <w:p w:rsidR="003B42B0" w:rsidRPr="0031694A" w:rsidRDefault="003B42B0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technické prostředky – SDH Loučany, SDH Kožušany</w:t>
      </w:r>
    </w:p>
    <w:p w:rsidR="0031694A" w:rsidRDefault="0031694A" w:rsidP="0031694A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7B1772">
        <w:rPr>
          <w:b/>
          <w:sz w:val="24"/>
          <w:szCs w:val="24"/>
        </w:rPr>
        <w:t xml:space="preserve">                   </w:t>
      </w:r>
    </w:p>
    <w:p w:rsidR="00CA628F" w:rsidRDefault="00CA628F" w:rsidP="007976F5">
      <w:pPr>
        <w:pStyle w:val="Bezmezer"/>
        <w:rPr>
          <w:b/>
          <w:sz w:val="32"/>
          <w:szCs w:val="32"/>
        </w:rPr>
      </w:pPr>
    </w:p>
    <w:p w:rsidR="00A316DB" w:rsidRDefault="00B361CA" w:rsidP="00A316DB">
      <w:pPr>
        <w:pStyle w:val="Bezmezer"/>
        <w:rPr>
          <w:b/>
          <w:sz w:val="32"/>
          <w:szCs w:val="32"/>
        </w:rPr>
      </w:pPr>
      <w:r w:rsidRPr="00720F18">
        <w:rPr>
          <w:b/>
          <w:sz w:val="32"/>
          <w:szCs w:val="32"/>
        </w:rPr>
        <w:t>A</w:t>
      </w:r>
      <w:r w:rsidR="004D60A2">
        <w:rPr>
          <w:b/>
          <w:sz w:val="32"/>
          <w:szCs w:val="32"/>
        </w:rPr>
        <w:t>d.6</w:t>
      </w:r>
      <w:r w:rsidRPr="00720F18">
        <w:rPr>
          <w:b/>
          <w:sz w:val="32"/>
          <w:szCs w:val="32"/>
        </w:rPr>
        <w:t>)</w:t>
      </w:r>
      <w:r w:rsidR="003B42B0">
        <w:rPr>
          <w:b/>
          <w:sz w:val="32"/>
          <w:szCs w:val="32"/>
        </w:rPr>
        <w:t xml:space="preserve"> Zhodnocení školení vedoucích mládeže</w:t>
      </w:r>
    </w:p>
    <w:p w:rsidR="003B42B0" w:rsidRPr="003B42B0" w:rsidRDefault="003B42B0" w:rsidP="003B42B0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školení se zúčastnilo 21 nových vedoucích</w:t>
      </w:r>
    </w:p>
    <w:p w:rsidR="003B42B0" w:rsidRDefault="003B42B0" w:rsidP="003B42B0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k</w:t>
      </w:r>
      <w:r w:rsidR="00A41AFF">
        <w:rPr>
          <w:b/>
          <w:sz w:val="24"/>
          <w:szCs w:val="24"/>
        </w:rPr>
        <w:t xml:space="preserve"> 20.3.2025 máme 83 vedoucích III.stupeň, 91 vedoucích II.stupeň, 2 vedoucí I.stupeň </w:t>
      </w:r>
    </w:p>
    <w:p w:rsidR="00A41AFF" w:rsidRDefault="00A41AFF" w:rsidP="00A41AFF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starostka OSH V.Švubová školení </w:t>
      </w:r>
      <w:r w:rsidR="003B6C94">
        <w:rPr>
          <w:b/>
          <w:sz w:val="24"/>
          <w:szCs w:val="24"/>
        </w:rPr>
        <w:t>zhodnotila kladně</w:t>
      </w:r>
    </w:p>
    <w:p w:rsidR="00A41AFF" w:rsidRDefault="00A41AFF" w:rsidP="00A316DB">
      <w:pPr>
        <w:pStyle w:val="Bezmezer"/>
        <w:rPr>
          <w:b/>
          <w:sz w:val="32"/>
          <w:szCs w:val="32"/>
        </w:rPr>
      </w:pPr>
    </w:p>
    <w:p w:rsidR="006825B2" w:rsidRDefault="006825B2" w:rsidP="00A316DB">
      <w:pPr>
        <w:pStyle w:val="Bezmezer"/>
        <w:rPr>
          <w:b/>
          <w:sz w:val="32"/>
          <w:szCs w:val="32"/>
        </w:rPr>
      </w:pPr>
    </w:p>
    <w:p w:rsidR="003E428A" w:rsidRDefault="00CE406B" w:rsidP="00A316D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Ad.7) </w:t>
      </w:r>
      <w:r w:rsidR="00D62F93">
        <w:rPr>
          <w:b/>
          <w:sz w:val="32"/>
          <w:szCs w:val="32"/>
        </w:rPr>
        <w:t xml:space="preserve"> Organizační, diskuze, různé</w:t>
      </w:r>
    </w:p>
    <w:p w:rsidR="00A316DB" w:rsidRPr="00A316DB" w:rsidRDefault="00A316DB" w:rsidP="00A316DB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starostka OSH Vlastimila Švubová</w:t>
      </w:r>
    </w:p>
    <w:p w:rsidR="00A316DB" w:rsidRDefault="00A316DB" w:rsidP="000E769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krajská soutěž Plamen a dorost – 7.-8.6.2025 Šternberk</w:t>
      </w:r>
    </w:p>
    <w:p w:rsidR="000E769A" w:rsidRDefault="000E769A" w:rsidP="00A316D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zajištěna pomoc HZS Olomouc, Šternberk </w:t>
      </w:r>
    </w:p>
    <w:p w:rsidR="00A316DB" w:rsidRDefault="000E769A" w:rsidP="00A316DB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občerstvení – SDH Uničov</w:t>
      </w:r>
    </w:p>
    <w:p w:rsidR="000E769A" w:rsidRDefault="003B6C94" w:rsidP="003B6C9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13.4.2025 schůzka vedoucích okresních rad v Přibyslavi</w:t>
      </w:r>
    </w:p>
    <w:p w:rsidR="003B6C94" w:rsidRDefault="003B6C94" w:rsidP="003B6C94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D.Bartoňková, J.Brlka</w:t>
      </w:r>
    </w:p>
    <w:p w:rsidR="003B6C94" w:rsidRDefault="003B6C94" w:rsidP="003B6C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     </w:t>
      </w:r>
      <w:r w:rsidR="00B71E47">
        <w:rPr>
          <w:b/>
          <w:sz w:val="24"/>
          <w:szCs w:val="24"/>
        </w:rPr>
        <w:t>soutěže pořádané OSH Olomouc - rozhodčí MH nahlásit se D.Bartoňkové</w:t>
      </w:r>
    </w:p>
    <w:p w:rsidR="00B71E47" w:rsidRPr="003B6C94" w:rsidRDefault="00B71E47" w:rsidP="003B6C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0E769A" w:rsidRDefault="000E769A" w:rsidP="000E769A">
      <w:pPr>
        <w:pStyle w:val="Bezmezer"/>
        <w:ind w:left="720"/>
        <w:rPr>
          <w:b/>
          <w:sz w:val="24"/>
          <w:szCs w:val="24"/>
        </w:rPr>
      </w:pPr>
    </w:p>
    <w:p w:rsidR="00A316DB" w:rsidRPr="00A316DB" w:rsidRDefault="00A316DB" w:rsidP="00A316DB">
      <w:pPr>
        <w:pStyle w:val="Bezmezer"/>
        <w:ind w:left="720"/>
        <w:rPr>
          <w:b/>
          <w:sz w:val="24"/>
          <w:szCs w:val="24"/>
        </w:rPr>
      </w:pPr>
    </w:p>
    <w:p w:rsidR="00CA628F" w:rsidRPr="00AD1469" w:rsidRDefault="00CA628F" w:rsidP="00CA628F">
      <w:pPr>
        <w:pStyle w:val="Bezmez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Ad.7) Závěr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2C4834"/>
    <w:rsid w:val="00027426"/>
    <w:rsid w:val="000C4D83"/>
    <w:rsid w:val="000C52A8"/>
    <w:rsid w:val="000C78BB"/>
    <w:rsid w:val="000D77E3"/>
    <w:rsid w:val="000E769A"/>
    <w:rsid w:val="0012359A"/>
    <w:rsid w:val="00135B54"/>
    <w:rsid w:val="001967EB"/>
    <w:rsid w:val="001C6611"/>
    <w:rsid w:val="001D47D4"/>
    <w:rsid w:val="00212055"/>
    <w:rsid w:val="00214FC1"/>
    <w:rsid w:val="00235390"/>
    <w:rsid w:val="002C4834"/>
    <w:rsid w:val="002E2FE1"/>
    <w:rsid w:val="002F6307"/>
    <w:rsid w:val="00304204"/>
    <w:rsid w:val="0031694A"/>
    <w:rsid w:val="003262A7"/>
    <w:rsid w:val="00326BE4"/>
    <w:rsid w:val="00340EE5"/>
    <w:rsid w:val="00356EE6"/>
    <w:rsid w:val="0038447E"/>
    <w:rsid w:val="00393C31"/>
    <w:rsid w:val="003B42B0"/>
    <w:rsid w:val="003B6C94"/>
    <w:rsid w:val="003E428A"/>
    <w:rsid w:val="003E5C94"/>
    <w:rsid w:val="0041132D"/>
    <w:rsid w:val="00426E25"/>
    <w:rsid w:val="00473863"/>
    <w:rsid w:val="00493C36"/>
    <w:rsid w:val="004B379F"/>
    <w:rsid w:val="004D60A2"/>
    <w:rsid w:val="004E61DF"/>
    <w:rsid w:val="005108E9"/>
    <w:rsid w:val="005807DF"/>
    <w:rsid w:val="005D0290"/>
    <w:rsid w:val="005E7AE0"/>
    <w:rsid w:val="00614E61"/>
    <w:rsid w:val="006825B2"/>
    <w:rsid w:val="006A10AC"/>
    <w:rsid w:val="006B1E1F"/>
    <w:rsid w:val="006D7F8E"/>
    <w:rsid w:val="00715C64"/>
    <w:rsid w:val="007170A4"/>
    <w:rsid w:val="00720F18"/>
    <w:rsid w:val="00725092"/>
    <w:rsid w:val="0074403D"/>
    <w:rsid w:val="007763C9"/>
    <w:rsid w:val="00793EAB"/>
    <w:rsid w:val="007976F5"/>
    <w:rsid w:val="007B1772"/>
    <w:rsid w:val="007F00F7"/>
    <w:rsid w:val="00854C49"/>
    <w:rsid w:val="00874EA9"/>
    <w:rsid w:val="008A1ADE"/>
    <w:rsid w:val="008A25D3"/>
    <w:rsid w:val="00940B8E"/>
    <w:rsid w:val="009E233A"/>
    <w:rsid w:val="009E424C"/>
    <w:rsid w:val="00A044B3"/>
    <w:rsid w:val="00A20655"/>
    <w:rsid w:val="00A316DB"/>
    <w:rsid w:val="00A37D10"/>
    <w:rsid w:val="00A41AFF"/>
    <w:rsid w:val="00A43AF6"/>
    <w:rsid w:val="00A73E90"/>
    <w:rsid w:val="00AA1D44"/>
    <w:rsid w:val="00AD1469"/>
    <w:rsid w:val="00AF3556"/>
    <w:rsid w:val="00B03BFA"/>
    <w:rsid w:val="00B07386"/>
    <w:rsid w:val="00B27A67"/>
    <w:rsid w:val="00B33B0C"/>
    <w:rsid w:val="00B33D73"/>
    <w:rsid w:val="00B361CA"/>
    <w:rsid w:val="00B43B14"/>
    <w:rsid w:val="00B60C47"/>
    <w:rsid w:val="00B71E47"/>
    <w:rsid w:val="00BE5896"/>
    <w:rsid w:val="00BF7066"/>
    <w:rsid w:val="00C0379A"/>
    <w:rsid w:val="00C561E5"/>
    <w:rsid w:val="00C72040"/>
    <w:rsid w:val="00C76960"/>
    <w:rsid w:val="00CA628F"/>
    <w:rsid w:val="00CB0F65"/>
    <w:rsid w:val="00CB5B0E"/>
    <w:rsid w:val="00CB5C81"/>
    <w:rsid w:val="00CE406B"/>
    <w:rsid w:val="00D0489D"/>
    <w:rsid w:val="00D62F93"/>
    <w:rsid w:val="00DB1DB6"/>
    <w:rsid w:val="00DC4236"/>
    <w:rsid w:val="00DE7532"/>
    <w:rsid w:val="00DF601B"/>
    <w:rsid w:val="00DF669F"/>
    <w:rsid w:val="00E15014"/>
    <w:rsid w:val="00E22DA6"/>
    <w:rsid w:val="00E30680"/>
    <w:rsid w:val="00E42C0F"/>
    <w:rsid w:val="00EA6A0C"/>
    <w:rsid w:val="00EC114F"/>
    <w:rsid w:val="00EF7DBC"/>
    <w:rsid w:val="00F25FE3"/>
    <w:rsid w:val="00F64456"/>
    <w:rsid w:val="00F80FE2"/>
    <w:rsid w:val="00FC5106"/>
    <w:rsid w:val="00FC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2</cp:revision>
  <dcterms:created xsi:type="dcterms:W3CDTF">2025-03-30T14:15:00Z</dcterms:created>
  <dcterms:modified xsi:type="dcterms:W3CDTF">2025-03-30T14:15:00Z</dcterms:modified>
</cp:coreProperties>
</file>